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8C7" w:rsidRPr="0058391B" w:rsidRDefault="004C48C7" w:rsidP="004C48C7">
      <w:pPr>
        <w:ind w:right="-180"/>
        <w:rPr>
          <w:b/>
        </w:rPr>
      </w:pPr>
      <w:r w:rsidRPr="0058391B">
        <w:rPr>
          <w:b/>
        </w:rPr>
        <w:t>2</w:t>
      </w:r>
      <w:r w:rsidRPr="0058391B">
        <w:rPr>
          <w:b/>
          <w:vertAlign w:val="superscript"/>
        </w:rPr>
        <w:t>nd</w:t>
      </w:r>
      <w:r w:rsidRPr="0058391B">
        <w:rPr>
          <w:b/>
        </w:rPr>
        <w:t xml:space="preserve"> Place </w:t>
      </w:r>
      <w:r>
        <w:rPr>
          <w:b/>
        </w:rPr>
        <w:t xml:space="preserve">  </w:t>
      </w:r>
      <w:r>
        <w:t xml:space="preserve">Washington Middle School </w:t>
      </w:r>
    </w:p>
    <w:p w:rsidR="004C48C7" w:rsidRDefault="004C48C7" w:rsidP="004C48C7">
      <w:pPr>
        <w:ind w:right="-180"/>
        <w:rPr>
          <w:rFonts w:eastAsia="Times New Roman" w:cstheme="minorHAnsi"/>
          <w:color w:val="222222"/>
        </w:rPr>
      </w:pPr>
      <w:r>
        <w:t xml:space="preserve">The Washington Middle school’s </w:t>
      </w:r>
      <w:proofErr w:type="spellStart"/>
      <w:r>
        <w:t>Pono</w:t>
      </w:r>
      <w:proofErr w:type="spellEnd"/>
      <w:r>
        <w:t xml:space="preserve"> Campaign, started with students making Christmas ornaments and cards to the children of Puerto Rico after the devastating hurricane. “</w:t>
      </w:r>
      <w:r w:rsidRPr="00173BE7">
        <w:rPr>
          <w:rFonts w:eastAsia="Times New Roman" w:cstheme="minorHAnsi"/>
          <w:color w:val="222222"/>
        </w:rPr>
        <w:t xml:space="preserve">We are Washington Middle School and the definition of </w:t>
      </w:r>
      <w:proofErr w:type="spellStart"/>
      <w:r w:rsidRPr="00173BE7">
        <w:rPr>
          <w:rFonts w:eastAsia="Times New Roman" w:cstheme="minorHAnsi"/>
          <w:color w:val="222222"/>
        </w:rPr>
        <w:t>pono</w:t>
      </w:r>
      <w:proofErr w:type="spellEnd"/>
      <w:r w:rsidRPr="00173BE7">
        <w:rPr>
          <w:rFonts w:eastAsia="Times New Roman" w:cstheme="minorHAnsi"/>
          <w:color w:val="222222"/>
        </w:rPr>
        <w:t xml:space="preserve"> is “righteousness,” but to us </w:t>
      </w:r>
      <w:proofErr w:type="spellStart"/>
      <w:r w:rsidRPr="00173BE7">
        <w:rPr>
          <w:rFonts w:eastAsia="Times New Roman" w:cstheme="minorHAnsi"/>
          <w:color w:val="222222"/>
        </w:rPr>
        <w:t>pono</w:t>
      </w:r>
      <w:proofErr w:type="spellEnd"/>
      <w:r w:rsidRPr="00173BE7">
        <w:rPr>
          <w:rFonts w:eastAsia="Times New Roman" w:cstheme="minorHAnsi"/>
          <w:color w:val="222222"/>
        </w:rPr>
        <w:t xml:space="preserve"> means to have hope, that there’s always a positive if something goes wrong. It also means purpose to us, to give hope to those who lost it. </w:t>
      </w:r>
      <w:r>
        <w:rPr>
          <w:rFonts w:eastAsia="Times New Roman" w:cstheme="minorHAnsi"/>
          <w:color w:val="222222"/>
        </w:rPr>
        <w:t xml:space="preserve"> </w:t>
      </w:r>
      <w:r w:rsidRPr="00173BE7">
        <w:rPr>
          <w:rFonts w:eastAsia="Times New Roman" w:cstheme="minorHAnsi"/>
          <w:color w:val="222222"/>
        </w:rPr>
        <w:t xml:space="preserve">We feel that our </w:t>
      </w:r>
      <w:proofErr w:type="spellStart"/>
      <w:r w:rsidRPr="00DB565A">
        <w:rPr>
          <w:rFonts w:eastAsia="Times New Roman" w:cstheme="minorHAnsi"/>
          <w:i/>
          <w:color w:val="222222"/>
        </w:rPr>
        <w:t>Kupa’a</w:t>
      </w:r>
      <w:proofErr w:type="spellEnd"/>
      <w:r w:rsidRPr="00173BE7">
        <w:rPr>
          <w:rFonts w:eastAsia="Times New Roman" w:cstheme="minorHAnsi"/>
          <w:color w:val="222222"/>
        </w:rPr>
        <w:t xml:space="preserve"> team at Washington Middle School fits the definition of </w:t>
      </w:r>
      <w:proofErr w:type="spellStart"/>
      <w:r w:rsidRPr="00173BE7">
        <w:rPr>
          <w:rFonts w:eastAsia="Times New Roman" w:cstheme="minorHAnsi"/>
          <w:color w:val="222222"/>
        </w:rPr>
        <w:t>pono</w:t>
      </w:r>
      <w:proofErr w:type="spellEnd"/>
      <w:r>
        <w:rPr>
          <w:rFonts w:eastAsia="Times New Roman" w:cstheme="minorHAnsi"/>
          <w:color w:val="222222"/>
        </w:rPr>
        <w:t>, states the</w:t>
      </w:r>
    </w:p>
    <w:p w:rsidR="004C48C7" w:rsidRPr="00173BE7" w:rsidRDefault="004C48C7" w:rsidP="004C48C7">
      <w:pPr>
        <w:ind w:right="-180"/>
        <w:rPr>
          <w:rFonts w:cstheme="minorHAnsi"/>
        </w:rPr>
      </w:pPr>
      <w:proofErr w:type="gramStart"/>
      <w:r>
        <w:rPr>
          <w:rFonts w:eastAsia="Times New Roman" w:cstheme="minorHAnsi"/>
          <w:color w:val="222222"/>
        </w:rPr>
        <w:t>students</w:t>
      </w:r>
      <w:proofErr w:type="gramEnd"/>
      <w:r>
        <w:rPr>
          <w:rFonts w:eastAsia="Times New Roman" w:cstheme="minorHAnsi"/>
          <w:color w:val="222222"/>
        </w:rPr>
        <w:t xml:space="preserve"> of the </w:t>
      </w:r>
      <w:proofErr w:type="spellStart"/>
      <w:r w:rsidRPr="00173BE7">
        <w:rPr>
          <w:rFonts w:eastAsia="Times New Roman" w:cstheme="minorHAnsi"/>
          <w:i/>
          <w:color w:val="222222"/>
        </w:rPr>
        <w:t>Kupa‘a</w:t>
      </w:r>
      <w:proofErr w:type="spellEnd"/>
      <w:r>
        <w:rPr>
          <w:rFonts w:eastAsia="Times New Roman" w:cstheme="minorHAnsi"/>
          <w:color w:val="222222"/>
        </w:rPr>
        <w:t xml:space="preserve"> team. </w:t>
      </w:r>
      <w:r w:rsidRPr="00292B61">
        <w:rPr>
          <w:rFonts w:eastAsia="Times New Roman" w:cstheme="minorHAnsi"/>
          <w:color w:val="222222"/>
        </w:rPr>
        <w:t>Joyce Brubaker</w:t>
      </w:r>
      <w:r>
        <w:rPr>
          <w:rFonts w:eastAsia="Times New Roman" w:cstheme="minorHAnsi"/>
          <w:color w:val="222222"/>
        </w:rPr>
        <w:t xml:space="preserve">, advisor of </w:t>
      </w:r>
      <w:proofErr w:type="spellStart"/>
      <w:r w:rsidRPr="00292B61">
        <w:rPr>
          <w:rFonts w:eastAsia="Times New Roman" w:cstheme="minorHAnsi"/>
          <w:i/>
          <w:color w:val="222222"/>
        </w:rPr>
        <w:t>Kupa‘a</w:t>
      </w:r>
      <w:proofErr w:type="spellEnd"/>
      <w:r>
        <w:rPr>
          <w:rFonts w:eastAsia="Times New Roman" w:cstheme="minorHAnsi"/>
          <w:color w:val="222222"/>
        </w:rPr>
        <w:t>, states, “</w:t>
      </w:r>
      <w:r w:rsidRPr="00292B61">
        <w:rPr>
          <w:rFonts w:eastAsia="Times New Roman" w:cstheme="minorHAnsi"/>
          <w:color w:val="222222"/>
        </w:rPr>
        <w:t xml:space="preserve">These students organically created a year long journey of </w:t>
      </w:r>
      <w:proofErr w:type="spellStart"/>
      <w:r w:rsidRPr="00292B61">
        <w:rPr>
          <w:rFonts w:eastAsia="Times New Roman" w:cstheme="minorHAnsi"/>
          <w:color w:val="222222"/>
        </w:rPr>
        <w:t>pono</w:t>
      </w:r>
      <w:proofErr w:type="spellEnd"/>
      <w:r w:rsidRPr="00292B61">
        <w:rPr>
          <w:rFonts w:eastAsia="Times New Roman" w:cstheme="minorHAnsi"/>
          <w:color w:val="222222"/>
        </w:rPr>
        <w:t xml:space="preserve">, one that continues to evolve and grow. They are aware of their ability to help or support people suffering, how that aloha can make a positive impact and we now see them not shying away from helping but stepping up, offering to help.  They know the value of doing </w:t>
      </w:r>
      <w:proofErr w:type="spellStart"/>
      <w:r w:rsidRPr="00292B61">
        <w:rPr>
          <w:rFonts w:eastAsia="Times New Roman" w:cstheme="minorHAnsi"/>
          <w:color w:val="222222"/>
        </w:rPr>
        <w:t>pono</w:t>
      </w:r>
      <w:proofErr w:type="spellEnd"/>
      <w:r w:rsidRPr="00292B61">
        <w:rPr>
          <w:rFonts w:eastAsia="Times New Roman" w:cstheme="minorHAnsi"/>
          <w:color w:val="222222"/>
        </w:rPr>
        <w:t>, in both the sending and receiving of it.</w:t>
      </w:r>
      <w:r w:rsidRPr="00292B61">
        <w:rPr>
          <w:rFonts w:eastAsia="Times New Roman" w:cstheme="minorHAnsi"/>
          <w:color w:val="222222"/>
        </w:rPr>
        <w:br/>
      </w:r>
    </w:p>
    <w:p w:rsidR="004C48C7" w:rsidRDefault="004C48C7" w:rsidP="004C48C7">
      <w:pPr>
        <w:ind w:right="-180"/>
      </w:pPr>
      <w:r>
        <w:rPr>
          <w:noProof/>
        </w:rPr>
        <w:drawing>
          <wp:inline distT="0" distB="0" distL="0" distR="0" wp14:anchorId="4066E11D" wp14:editId="45D6E808">
            <wp:extent cx="5604348" cy="293737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shington Middle pi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78" cy="29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C7" w:rsidRDefault="004C48C7" w:rsidP="004C48C7">
      <w:pPr>
        <w:ind w:right="-180"/>
      </w:pPr>
    </w:p>
    <w:p w:rsidR="006F295D" w:rsidRDefault="006F295D">
      <w:bookmarkStart w:id="0" w:name="_GoBack"/>
      <w:bookmarkEnd w:id="0"/>
    </w:p>
    <w:sectPr w:rsidR="006F29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C7"/>
    <w:rsid w:val="00043655"/>
    <w:rsid w:val="000947D5"/>
    <w:rsid w:val="000E73BA"/>
    <w:rsid w:val="0016325E"/>
    <w:rsid w:val="001B6140"/>
    <w:rsid w:val="001E3AEE"/>
    <w:rsid w:val="0022667A"/>
    <w:rsid w:val="002415C2"/>
    <w:rsid w:val="00251FD5"/>
    <w:rsid w:val="00254AD0"/>
    <w:rsid w:val="00260D21"/>
    <w:rsid w:val="002951E3"/>
    <w:rsid w:val="002A2D5B"/>
    <w:rsid w:val="002B5A37"/>
    <w:rsid w:val="002B5B67"/>
    <w:rsid w:val="002E1C42"/>
    <w:rsid w:val="0034512C"/>
    <w:rsid w:val="00390891"/>
    <w:rsid w:val="004336CE"/>
    <w:rsid w:val="004429CA"/>
    <w:rsid w:val="00443E5F"/>
    <w:rsid w:val="004464BF"/>
    <w:rsid w:val="00460879"/>
    <w:rsid w:val="00490F67"/>
    <w:rsid w:val="004C48C7"/>
    <w:rsid w:val="004D2ED9"/>
    <w:rsid w:val="004E25ED"/>
    <w:rsid w:val="004E7D24"/>
    <w:rsid w:val="0051153F"/>
    <w:rsid w:val="005437CA"/>
    <w:rsid w:val="00550B3A"/>
    <w:rsid w:val="005A71D1"/>
    <w:rsid w:val="005D2597"/>
    <w:rsid w:val="00646314"/>
    <w:rsid w:val="00664001"/>
    <w:rsid w:val="0069109E"/>
    <w:rsid w:val="006E3280"/>
    <w:rsid w:val="006F295D"/>
    <w:rsid w:val="00713095"/>
    <w:rsid w:val="0073334E"/>
    <w:rsid w:val="00755E10"/>
    <w:rsid w:val="00786CA8"/>
    <w:rsid w:val="007C2D2C"/>
    <w:rsid w:val="007C7EFC"/>
    <w:rsid w:val="007F3088"/>
    <w:rsid w:val="008117D1"/>
    <w:rsid w:val="0089228C"/>
    <w:rsid w:val="008E37BF"/>
    <w:rsid w:val="008F210D"/>
    <w:rsid w:val="00966252"/>
    <w:rsid w:val="00971E42"/>
    <w:rsid w:val="00973A0B"/>
    <w:rsid w:val="009835BA"/>
    <w:rsid w:val="009B5283"/>
    <w:rsid w:val="00A5596F"/>
    <w:rsid w:val="00A56B2B"/>
    <w:rsid w:val="00A65575"/>
    <w:rsid w:val="00A81D50"/>
    <w:rsid w:val="00AD6126"/>
    <w:rsid w:val="00AE71E9"/>
    <w:rsid w:val="00B3332E"/>
    <w:rsid w:val="00B451AD"/>
    <w:rsid w:val="00B50CBE"/>
    <w:rsid w:val="00B53BF6"/>
    <w:rsid w:val="00B93BB5"/>
    <w:rsid w:val="00B9737F"/>
    <w:rsid w:val="00BB524B"/>
    <w:rsid w:val="00BC092E"/>
    <w:rsid w:val="00BD1F7E"/>
    <w:rsid w:val="00BE53B0"/>
    <w:rsid w:val="00BF45AA"/>
    <w:rsid w:val="00C33AC2"/>
    <w:rsid w:val="00C44807"/>
    <w:rsid w:val="00C842E3"/>
    <w:rsid w:val="00CD1FC7"/>
    <w:rsid w:val="00CD4B9F"/>
    <w:rsid w:val="00CE6129"/>
    <w:rsid w:val="00DB01A9"/>
    <w:rsid w:val="00DB3DED"/>
    <w:rsid w:val="00DE4943"/>
    <w:rsid w:val="00DF1149"/>
    <w:rsid w:val="00E1333D"/>
    <w:rsid w:val="00E67044"/>
    <w:rsid w:val="00E87759"/>
    <w:rsid w:val="00E94C96"/>
    <w:rsid w:val="00E94E21"/>
    <w:rsid w:val="00EB7FC4"/>
    <w:rsid w:val="00EC1E5F"/>
    <w:rsid w:val="00F250FA"/>
    <w:rsid w:val="00F25593"/>
    <w:rsid w:val="00F279EA"/>
    <w:rsid w:val="00F37125"/>
    <w:rsid w:val="00F4215C"/>
    <w:rsid w:val="00F46929"/>
    <w:rsid w:val="00F670C9"/>
    <w:rsid w:val="00FB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C2BB61-1F42-4205-8B9D-E085B0D6D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8C7"/>
    <w:pPr>
      <w:spacing w:after="0" w:line="240" w:lineRule="auto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M. Maeda</dc:creator>
  <cp:keywords/>
  <dc:description/>
  <cp:lastModifiedBy>Terri M. Maeda</cp:lastModifiedBy>
  <cp:revision>1</cp:revision>
  <dcterms:created xsi:type="dcterms:W3CDTF">2018-04-30T21:01:00Z</dcterms:created>
  <dcterms:modified xsi:type="dcterms:W3CDTF">2018-04-30T21:05:00Z</dcterms:modified>
</cp:coreProperties>
</file>